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37694" w:rsidRPr="00837DE9" w:rsidRDefault="00D5787B" w:rsidP="00837DE9">
      <w:pPr>
        <w:jc w:val="center"/>
        <w:rPr>
          <w:b/>
          <w:bCs/>
          <w:sz w:val="32"/>
          <w:szCs w:val="32"/>
        </w:rPr>
      </w:pPr>
      <w:r w:rsidRPr="00837DE9">
        <w:rPr>
          <w:b/>
          <w:bCs/>
          <w:sz w:val="32"/>
          <w:szCs w:val="32"/>
        </w:rPr>
        <w:t>Detalle Explicativo</w:t>
      </w:r>
    </w:p>
    <w:p w:rsidR="00D5787B" w:rsidRDefault="00D5787B">
      <w:r>
        <w:t>Señores envío detalle de cada mes</w:t>
      </w:r>
      <w:r w:rsidR="00837DE9">
        <w:t>.</w:t>
      </w:r>
    </w:p>
    <w:p w:rsidR="00837DE9" w:rsidRDefault="00837DE9">
      <w:r w:rsidRPr="00955EC5">
        <w:rPr>
          <w:b/>
          <w:bCs/>
        </w:rPr>
        <w:t>Enero:</w:t>
      </w:r>
      <w:r>
        <w:t xml:space="preserve"> el F29 de enero está bien, en observación dice que se pagó menor ppm, pero se pagó un 13,75% de ppm, por lo </w:t>
      </w:r>
      <w:proofErr w:type="gramStart"/>
      <w:r>
        <w:t>tanto</w:t>
      </w:r>
      <w:proofErr w:type="gramEnd"/>
      <w:r>
        <w:t xml:space="preserve"> está bien pagado</w:t>
      </w:r>
      <w:r w:rsidR="00060D8B">
        <w:t>.</w:t>
      </w:r>
    </w:p>
    <w:p w:rsidR="00060D8B" w:rsidRDefault="00060D8B">
      <w:proofErr w:type="gramStart"/>
      <w:r>
        <w:t>Además</w:t>
      </w:r>
      <w:proofErr w:type="gramEnd"/>
      <w:r>
        <w:t xml:space="preserve"> en enero en libro de ventas aparece ventas por </w:t>
      </w:r>
      <w:r w:rsidRPr="00060D8B">
        <w:t>8.513.807.520</w:t>
      </w:r>
      <w:r>
        <w:t xml:space="preserve">, siendo que las ventas de enero fueron de </w:t>
      </w:r>
      <w:r w:rsidRPr="00060D8B">
        <w:t>9</w:t>
      </w:r>
      <w:r>
        <w:t>.</w:t>
      </w:r>
      <w:r w:rsidRPr="00060D8B">
        <w:t>376</w:t>
      </w:r>
      <w:r>
        <w:t>.</w:t>
      </w:r>
      <w:r w:rsidRPr="00060D8B">
        <w:t>440</w:t>
      </w:r>
      <w:r>
        <w:t xml:space="preserve">. </w:t>
      </w:r>
    </w:p>
    <w:p w:rsidR="00060D8B" w:rsidRDefault="00060D8B">
      <w:r w:rsidRPr="00955EC5">
        <w:rPr>
          <w:b/>
          <w:bCs/>
        </w:rPr>
        <w:t>Febrero:</w:t>
      </w:r>
      <w:r>
        <w:t xml:space="preserve"> Remanente actualizado por 9.194.127, está en el f29.</w:t>
      </w:r>
    </w:p>
    <w:p w:rsidR="00060D8B" w:rsidRDefault="00060D8B">
      <w:proofErr w:type="gramStart"/>
      <w:r>
        <w:t>Además</w:t>
      </w:r>
      <w:proofErr w:type="gramEnd"/>
      <w:r>
        <w:t xml:space="preserve"> en febrero en libro de ventas aparece </w:t>
      </w:r>
      <w:r w:rsidRPr="00060D8B">
        <w:tab/>
        <w:t>8.613.873.921</w:t>
      </w:r>
      <w:r>
        <w:t xml:space="preserve">, siendo que las ventas de febrero fueron de </w:t>
      </w:r>
      <w:r w:rsidRPr="00060D8B">
        <w:t>8</w:t>
      </w:r>
      <w:r>
        <w:t>.</w:t>
      </w:r>
      <w:r w:rsidRPr="00060D8B">
        <w:t>912</w:t>
      </w:r>
      <w:r>
        <w:t>.</w:t>
      </w:r>
      <w:r w:rsidRPr="00060D8B">
        <w:t>994</w:t>
      </w:r>
      <w:r>
        <w:t>.</w:t>
      </w:r>
    </w:p>
    <w:p w:rsidR="00060D8B" w:rsidRDefault="00060D8B">
      <w:r w:rsidRPr="00955EC5">
        <w:rPr>
          <w:b/>
          <w:bCs/>
        </w:rPr>
        <w:t>Marzo:</w:t>
      </w:r>
      <w:r>
        <w:t xml:space="preserve"> Agregamos el remanente de 9.437.050 está en el f29.</w:t>
      </w:r>
    </w:p>
    <w:p w:rsidR="00060D8B" w:rsidRDefault="00060D8B" w:rsidP="00060D8B">
      <w:proofErr w:type="gramStart"/>
      <w:r>
        <w:t>Además</w:t>
      </w:r>
      <w:proofErr w:type="gramEnd"/>
      <w:r>
        <w:t xml:space="preserve"> en Marzo en libro de ventas aparece </w:t>
      </w:r>
      <w:r w:rsidRPr="00060D8B">
        <w:t>13.240.065.746</w:t>
      </w:r>
      <w:r>
        <w:t xml:space="preserve">, siendo que las ventas de marzo fueron de </w:t>
      </w:r>
      <w:r w:rsidRPr="00060D8B">
        <w:t>13</w:t>
      </w:r>
      <w:r>
        <w:t>.</w:t>
      </w:r>
      <w:r w:rsidRPr="00060D8B">
        <w:t>678</w:t>
      </w:r>
      <w:r>
        <w:t>.</w:t>
      </w:r>
      <w:r w:rsidRPr="00060D8B">
        <w:t>717</w:t>
      </w:r>
      <w:r>
        <w:t>.</w:t>
      </w:r>
    </w:p>
    <w:p w:rsidR="00060D8B" w:rsidRDefault="00060D8B" w:rsidP="00060D8B">
      <w:r w:rsidRPr="00955EC5">
        <w:rPr>
          <w:b/>
          <w:bCs/>
        </w:rPr>
        <w:t>Abril:</w:t>
      </w:r>
      <w:r>
        <w:t xml:space="preserve"> agregamos remanente de 9.548.134.</w:t>
      </w:r>
    </w:p>
    <w:p w:rsidR="00060D8B" w:rsidRDefault="00060D8B" w:rsidP="00060D8B">
      <w:proofErr w:type="gramStart"/>
      <w:r>
        <w:t>Además</w:t>
      </w:r>
      <w:proofErr w:type="gramEnd"/>
      <w:r>
        <w:t xml:space="preserve"> en Abril en libro de ventas aparece </w:t>
      </w:r>
      <w:r w:rsidRPr="00060D8B">
        <w:t>25.846.844.942</w:t>
      </w:r>
      <w:r>
        <w:t xml:space="preserve">, siendo que las ventas de abril fueron de </w:t>
      </w:r>
      <w:r w:rsidRPr="00060D8B">
        <w:t>26</w:t>
      </w:r>
      <w:r>
        <w:t>.</w:t>
      </w:r>
      <w:r w:rsidRPr="00060D8B">
        <w:t>595</w:t>
      </w:r>
      <w:r>
        <w:t>.</w:t>
      </w:r>
      <w:r w:rsidRPr="00060D8B">
        <w:t>871</w:t>
      </w:r>
      <w:r>
        <w:t>.</w:t>
      </w:r>
    </w:p>
    <w:p w:rsidR="00060D8B" w:rsidRDefault="00060D8B" w:rsidP="00060D8B">
      <w:r w:rsidRPr="00955EC5">
        <w:rPr>
          <w:b/>
          <w:bCs/>
        </w:rPr>
        <w:t>Mayo:</w:t>
      </w:r>
      <w:r>
        <w:t xml:space="preserve"> </w:t>
      </w:r>
      <w:r w:rsidR="00D02547">
        <w:t xml:space="preserve">Agregamos el remanente de </w:t>
      </w:r>
      <w:r w:rsidR="00107A45">
        <w:t xml:space="preserve">9.662.928, se pagó 669.442, se debía haber pagado 200.816, ya que al emitir nota de crédito </w:t>
      </w:r>
      <w:proofErr w:type="gramStart"/>
      <w:r w:rsidR="00107A45">
        <w:t>las ventas netas nos da</w:t>
      </w:r>
      <w:proofErr w:type="gramEnd"/>
      <w:r w:rsidR="00107A45">
        <w:t xml:space="preserve"> negativo </w:t>
      </w:r>
      <w:r w:rsidR="00107A45" w:rsidRPr="00107A45">
        <w:t>-1</w:t>
      </w:r>
      <w:r w:rsidR="00107A45">
        <w:t>.</w:t>
      </w:r>
      <w:r w:rsidR="00107A45" w:rsidRPr="00107A45">
        <w:t>495</w:t>
      </w:r>
      <w:r w:rsidR="00107A45">
        <w:t>.</w:t>
      </w:r>
      <w:r w:rsidR="00107A45" w:rsidRPr="00107A45">
        <w:t>866</w:t>
      </w:r>
      <w:r w:rsidR="00107A45">
        <w:t xml:space="preserve">. Por lo </w:t>
      </w:r>
      <w:proofErr w:type="gramStart"/>
      <w:r w:rsidR="00107A45">
        <w:t>tanto</w:t>
      </w:r>
      <w:proofErr w:type="gramEnd"/>
      <w:r w:rsidR="00107A45">
        <w:t xml:space="preserve"> pedimos devolución </w:t>
      </w:r>
      <w:r w:rsidR="00107A45" w:rsidRPr="00107A45">
        <w:rPr>
          <w:b/>
          <w:bCs/>
        </w:rPr>
        <w:t>de 468.626</w:t>
      </w:r>
      <w:r w:rsidR="00107A45">
        <w:t>.</w:t>
      </w:r>
    </w:p>
    <w:p w:rsidR="00107A45" w:rsidRDefault="00107A45" w:rsidP="00107A45">
      <w:r w:rsidRPr="00955EC5">
        <w:rPr>
          <w:b/>
          <w:bCs/>
        </w:rPr>
        <w:t xml:space="preserve">Junio: </w:t>
      </w:r>
      <w:r>
        <w:t>Agregamos el remanente de 9.780.927.</w:t>
      </w:r>
    </w:p>
    <w:p w:rsidR="00107A45" w:rsidRDefault="00107A45" w:rsidP="00107A45">
      <w:proofErr w:type="gramStart"/>
      <w:r>
        <w:t>Además</w:t>
      </w:r>
      <w:proofErr w:type="gramEnd"/>
      <w:r>
        <w:t xml:space="preserve"> en Junio en libro de ventas aparece </w:t>
      </w:r>
      <w:r w:rsidRPr="00107A45">
        <w:tab/>
        <w:t>11.008.936.200</w:t>
      </w:r>
      <w:r>
        <w:t xml:space="preserve">, siendo que las ventas de junio fueron de </w:t>
      </w:r>
      <w:r w:rsidRPr="00107A45">
        <w:t>11</w:t>
      </w:r>
      <w:r>
        <w:t>.</w:t>
      </w:r>
      <w:r w:rsidRPr="00107A45">
        <w:t>888</w:t>
      </w:r>
      <w:r>
        <w:t>.</w:t>
      </w:r>
      <w:r w:rsidRPr="00107A45">
        <w:t>700</w:t>
      </w:r>
      <w:r>
        <w:t>.</w:t>
      </w:r>
    </w:p>
    <w:p w:rsidR="00107A45" w:rsidRDefault="00107A45" w:rsidP="00107A45">
      <w:r w:rsidRPr="00955EC5">
        <w:rPr>
          <w:b/>
          <w:bCs/>
        </w:rPr>
        <w:t>Julio:</w:t>
      </w:r>
      <w:r>
        <w:t xml:space="preserve"> </w:t>
      </w:r>
      <w:r w:rsidR="00955EC5">
        <w:t xml:space="preserve">Agregamos el remanente de 9.820.567, </w:t>
      </w:r>
      <w:r w:rsidR="00955EC5" w:rsidRPr="00955EC5">
        <w:rPr>
          <w:b/>
          <w:bCs/>
        </w:rPr>
        <w:t>pagaremos extra por 7.730</w:t>
      </w:r>
      <w:r w:rsidR="00955EC5">
        <w:t>.</w:t>
      </w:r>
    </w:p>
    <w:p w:rsidR="00955EC5" w:rsidRDefault="00955EC5" w:rsidP="00955EC5">
      <w:proofErr w:type="gramStart"/>
      <w:r>
        <w:t>Además</w:t>
      </w:r>
      <w:proofErr w:type="gramEnd"/>
      <w:r>
        <w:t xml:space="preserve"> en Julio en libro de ventas aparece </w:t>
      </w:r>
      <w:r w:rsidRPr="00955EC5">
        <w:t>12.309.756.837</w:t>
      </w:r>
      <w:r>
        <w:t xml:space="preserve">, siendo que las ventas de julio fueron de </w:t>
      </w:r>
      <w:r w:rsidRPr="00955EC5">
        <w:t>13</w:t>
      </w:r>
      <w:r>
        <w:t>.</w:t>
      </w:r>
      <w:r w:rsidRPr="00955EC5">
        <w:t>129</w:t>
      </w:r>
      <w:r>
        <w:t>.</w:t>
      </w:r>
      <w:r w:rsidRPr="00955EC5">
        <w:t>567</w:t>
      </w:r>
      <w:r>
        <w:t>.</w:t>
      </w:r>
    </w:p>
    <w:p w:rsidR="00955EC5" w:rsidRDefault="00955EC5" w:rsidP="00955EC5">
      <w:r w:rsidRPr="00955EC5">
        <w:rPr>
          <w:b/>
          <w:bCs/>
        </w:rPr>
        <w:t>Agosto:</w:t>
      </w:r>
      <w:r>
        <w:t xml:space="preserve"> Agregamos el remanente de 9.982.836, se pagó 426.421, se debía haber pagado 107.657, ya que al emitir nota de crédito </w:t>
      </w:r>
      <w:proofErr w:type="gramStart"/>
      <w:r>
        <w:t>las ventas netas nos da</w:t>
      </w:r>
      <w:proofErr w:type="gramEnd"/>
      <w:r>
        <w:t xml:space="preserve"> negativo </w:t>
      </w:r>
      <w:r w:rsidRPr="00955EC5">
        <w:t>-13</w:t>
      </w:r>
      <w:r>
        <w:t>.</w:t>
      </w:r>
      <w:r w:rsidRPr="00955EC5">
        <w:t>340</w:t>
      </w:r>
      <w:r>
        <w:t>.</w:t>
      </w:r>
      <w:r w:rsidRPr="00955EC5">
        <w:t>693</w:t>
      </w:r>
      <w:r>
        <w:t xml:space="preserve">. Por lo </w:t>
      </w:r>
      <w:proofErr w:type="gramStart"/>
      <w:r>
        <w:t>tanto</w:t>
      </w:r>
      <w:proofErr w:type="gramEnd"/>
      <w:r>
        <w:t xml:space="preserve"> pedimos </w:t>
      </w:r>
      <w:r w:rsidRPr="00955EC5">
        <w:rPr>
          <w:b/>
          <w:bCs/>
        </w:rPr>
        <w:t>devolución de 318.764.</w:t>
      </w:r>
    </w:p>
    <w:p w:rsidR="00955EC5" w:rsidRPr="002B34AD" w:rsidRDefault="002B34AD" w:rsidP="00955EC5">
      <w:pPr>
        <w:rPr>
          <w:color w:val="FF0000"/>
        </w:rPr>
      </w:pPr>
      <w:r w:rsidRPr="002B34AD">
        <w:rPr>
          <w:color w:val="FF0000"/>
        </w:rPr>
        <w:t xml:space="preserve">La devolución, favor pedir a Tesorería que deposite a la cuenta </w:t>
      </w:r>
      <w:proofErr w:type="spellStart"/>
      <w:r w:rsidRPr="002B34AD">
        <w:rPr>
          <w:color w:val="FF0000"/>
        </w:rPr>
        <w:t>cte</w:t>
      </w:r>
      <w:proofErr w:type="spellEnd"/>
      <w:r w:rsidRPr="002B34AD">
        <w:rPr>
          <w:color w:val="FF0000"/>
        </w:rPr>
        <w:t xml:space="preserve"> </w:t>
      </w:r>
      <w:r w:rsidR="00356244">
        <w:rPr>
          <w:color w:val="FF0000"/>
        </w:rPr>
        <w:t>5458795</w:t>
      </w:r>
      <w:r w:rsidRPr="002B34AD">
        <w:rPr>
          <w:color w:val="FF0000"/>
        </w:rPr>
        <w:t xml:space="preserve"> </w:t>
      </w:r>
    </w:p>
    <w:p w:rsidR="002B34AD" w:rsidRPr="002B34AD" w:rsidRDefault="002B34AD" w:rsidP="002B34AD"/>
    <w:p w:rsidR="002B34AD" w:rsidRDefault="002B34AD" w:rsidP="00955EC5"/>
    <w:p w:rsidR="00107A45" w:rsidRDefault="00107A45" w:rsidP="00107A45"/>
    <w:p w:rsidR="00107A45" w:rsidRDefault="00107A45" w:rsidP="00060D8B"/>
    <w:p w:rsidR="00060D8B" w:rsidRDefault="00060D8B"/>
    <w:sectPr w:rsidR="00060D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94"/>
    <w:rsid w:val="00037694"/>
    <w:rsid w:val="00060D8B"/>
    <w:rsid w:val="00107A45"/>
    <w:rsid w:val="00116117"/>
    <w:rsid w:val="002B34AD"/>
    <w:rsid w:val="00356244"/>
    <w:rsid w:val="00362AC4"/>
    <w:rsid w:val="0039632D"/>
    <w:rsid w:val="00837DE9"/>
    <w:rsid w:val="009062CA"/>
    <w:rsid w:val="00955EC5"/>
    <w:rsid w:val="009A3498"/>
    <w:rsid w:val="00C67C24"/>
    <w:rsid w:val="00D02547"/>
    <w:rsid w:val="00D5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A105"/>
  <w15:chartTrackingRefBased/>
  <w15:docId w15:val="{7C3AA63A-B5F7-4766-879F-BBDB84A7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4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rivera</dc:creator>
  <cp:keywords/>
  <dc:description/>
  <cp:lastModifiedBy>elias rivera</cp:lastModifiedBy>
  <cp:revision>2</cp:revision>
  <dcterms:created xsi:type="dcterms:W3CDTF">2024-11-19T22:31:00Z</dcterms:created>
  <dcterms:modified xsi:type="dcterms:W3CDTF">2024-11-19T22:31:00Z</dcterms:modified>
</cp:coreProperties>
</file>